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B9BD" w14:textId="7FD307C7" w:rsidR="00CE5CDF" w:rsidRDefault="001714E1">
      <w:r>
        <w:rPr>
          <w:noProof/>
        </w:rPr>
        <w:drawing>
          <wp:anchor distT="0" distB="0" distL="114300" distR="114300" simplePos="0" relativeHeight="251658240" behindDoc="1" locked="0" layoutInCell="1" allowOverlap="1" wp14:anchorId="20F17A4C" wp14:editId="485BE3DE">
            <wp:simplePos x="0" y="0"/>
            <wp:positionH relativeFrom="column">
              <wp:posOffset>119380</wp:posOffset>
            </wp:positionH>
            <wp:positionV relativeFrom="paragraph">
              <wp:posOffset>1362075</wp:posOffset>
            </wp:positionV>
            <wp:extent cx="1335405" cy="2030095"/>
            <wp:effectExtent l="0" t="0" r="0" b="8255"/>
            <wp:wrapTight wrapText="bothSides">
              <wp:wrapPolygon edited="0">
                <wp:start x="0" y="0"/>
                <wp:lineTo x="0" y="21485"/>
                <wp:lineTo x="21261" y="21485"/>
                <wp:lineTo x="21261" y="0"/>
                <wp:lineTo x="0" y="0"/>
              </wp:wrapPolygon>
            </wp:wrapTight>
            <wp:docPr id="1778231599" name="Image 1" descr="Une image contenant texte, Visage humain, Prospectus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231599" name="Image 1" descr="Une image contenant texte, Visage humain, Prospectus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DDE4AC3" wp14:editId="7844FCC2">
            <wp:extent cx="5760720" cy="1036955"/>
            <wp:effectExtent l="0" t="0" r="0" b="0"/>
            <wp:docPr id="1886539660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539660" name="Image 1" descr="Une image contenant texte, Police, capture d’écran, blanc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E1"/>
    <w:rsid w:val="001714E1"/>
    <w:rsid w:val="00671AF4"/>
    <w:rsid w:val="00C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B844"/>
  <w15:chartTrackingRefBased/>
  <w15:docId w15:val="{62C4B4C9-AE6A-4C39-9CDF-99276B7F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1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1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1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1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1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1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1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1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1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1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1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14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14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14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14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14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14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1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1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1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14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14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14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1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14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1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1</cp:revision>
  <dcterms:created xsi:type="dcterms:W3CDTF">2026-02-04T14:25:00Z</dcterms:created>
  <dcterms:modified xsi:type="dcterms:W3CDTF">2026-02-04T14:27:00Z</dcterms:modified>
</cp:coreProperties>
</file>